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5945A" w14:textId="14046A54" w:rsidR="00D753C5" w:rsidRDefault="00D753C5">
      <w:pPr>
        <w:rPr>
          <w:b/>
          <w:bCs/>
          <w:sz w:val="28"/>
          <w:szCs w:val="32"/>
        </w:rPr>
      </w:pPr>
      <w:r w:rsidRPr="008414D7">
        <w:rPr>
          <w:rFonts w:hint="eastAsia"/>
          <w:b/>
          <w:bCs/>
          <w:sz w:val="28"/>
          <w:szCs w:val="32"/>
        </w:rPr>
        <w:t>園庭に草生花が咲くコーナー作り</w:t>
      </w:r>
      <w:r w:rsidR="00854D41" w:rsidRPr="008414D7">
        <w:rPr>
          <w:rFonts w:hint="eastAsia"/>
          <w:b/>
          <w:bCs/>
          <w:sz w:val="28"/>
          <w:szCs w:val="32"/>
        </w:rPr>
        <w:t>活動</w:t>
      </w:r>
    </w:p>
    <w:p w14:paraId="086FDF07" w14:textId="0E08E323" w:rsidR="008A491C" w:rsidRDefault="008A491C"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2021年１０月１５日</w:t>
      </w:r>
    </w:p>
    <w:p w14:paraId="498B9CD8" w14:textId="03EB7713" w:rsidR="00A16C4E" w:rsidRDefault="00A16C4E" w:rsidP="008414D7">
      <w:pPr>
        <w:jc w:val="left"/>
      </w:pPr>
      <w:r>
        <w:rPr>
          <w:rFonts w:hint="eastAsia"/>
        </w:rPr>
        <w:t>使用品目</w:t>
      </w:r>
    </w:p>
    <w:p w14:paraId="7B43CD98" w14:textId="5D3784B5" w:rsidR="00A16C4E" w:rsidRDefault="00A16C4E" w:rsidP="008414D7">
      <w:pPr>
        <w:jc w:val="left"/>
      </w:pPr>
      <w:r>
        <w:rPr>
          <w:rFonts w:hint="eastAsia"/>
        </w:rPr>
        <w:t>・</w:t>
      </w:r>
      <w:r>
        <w:rPr>
          <w:rFonts w:hint="eastAsia"/>
        </w:rPr>
        <w:t>「マイガーデンマスタ」元肥用</w:t>
      </w:r>
    </w:p>
    <w:p w14:paraId="35EAFF94" w14:textId="5C559E20" w:rsidR="00A16C4E" w:rsidRDefault="00A16C4E" w:rsidP="008414D7">
      <w:pPr>
        <w:jc w:val="left"/>
      </w:pPr>
      <w:r>
        <w:rPr>
          <w:rFonts w:hint="eastAsia"/>
        </w:rPr>
        <w:t>・腐葉土</w:t>
      </w:r>
    </w:p>
    <w:p w14:paraId="5BA00DDC" w14:textId="4D5AC9AC" w:rsidR="00A16C4E" w:rsidRDefault="00A16C4E" w:rsidP="008414D7">
      <w:pPr>
        <w:jc w:val="left"/>
      </w:pPr>
      <w:r>
        <w:rPr>
          <w:rFonts w:hint="eastAsia"/>
        </w:rPr>
        <w:t>・雑草抜き器具</w:t>
      </w:r>
    </w:p>
    <w:p w14:paraId="24D9F011" w14:textId="77777777" w:rsidR="00A16C4E" w:rsidRDefault="00A16C4E" w:rsidP="008414D7">
      <w:pPr>
        <w:jc w:val="left"/>
      </w:pPr>
      <w:r>
        <w:rPr>
          <w:rFonts w:hint="eastAsia"/>
        </w:rPr>
        <w:t>・スコップ</w:t>
      </w:r>
    </w:p>
    <w:p w14:paraId="3943EC2E" w14:textId="77777777" w:rsidR="00A16C4E" w:rsidRDefault="00A16C4E" w:rsidP="008414D7">
      <w:pPr>
        <w:jc w:val="left"/>
      </w:pPr>
      <w:r>
        <w:rPr>
          <w:rFonts w:hint="eastAsia"/>
        </w:rPr>
        <w:t>・鍬</w:t>
      </w:r>
    </w:p>
    <w:p w14:paraId="4CE8F12A" w14:textId="07F6E843" w:rsidR="00A16C4E" w:rsidRDefault="00A16C4E" w:rsidP="008414D7">
      <w:pPr>
        <w:jc w:val="left"/>
        <w:rPr>
          <w:rFonts w:hint="eastAsia"/>
        </w:rPr>
      </w:pPr>
      <w:r>
        <w:rPr>
          <w:rFonts w:hint="eastAsia"/>
        </w:rPr>
        <w:t>・シャベル</w:t>
      </w:r>
    </w:p>
    <w:p w14:paraId="292CB19F" w14:textId="21FB5F53" w:rsidR="00A16C4E" w:rsidRDefault="00A16C4E" w:rsidP="008414D7">
      <w:pPr>
        <w:jc w:val="left"/>
      </w:pPr>
      <w:r>
        <w:rPr>
          <w:rFonts w:hint="eastAsia"/>
        </w:rPr>
        <w:t>・</w:t>
      </w:r>
      <w:r>
        <w:rPr>
          <w:rFonts w:hint="eastAsia"/>
        </w:rPr>
        <w:t>「マイガーデンマスタ」</w:t>
      </w:r>
      <w:r>
        <w:rPr>
          <w:rFonts w:hint="eastAsia"/>
        </w:rPr>
        <w:t>液肥</w:t>
      </w:r>
    </w:p>
    <w:p w14:paraId="4816B8CC" w14:textId="3493BD72" w:rsidR="00A16C4E" w:rsidRDefault="00A16C4E" w:rsidP="008414D7">
      <w:pPr>
        <w:jc w:val="left"/>
      </w:pPr>
      <w:r>
        <w:rPr>
          <w:rFonts w:hint="eastAsia"/>
        </w:rPr>
        <w:t>・「花工場」液肥</w:t>
      </w:r>
    </w:p>
    <w:p w14:paraId="22D7976E" w14:textId="77777777" w:rsidR="00A16C4E" w:rsidRDefault="00A16C4E" w:rsidP="008414D7">
      <w:pPr>
        <w:jc w:val="left"/>
        <w:rPr>
          <w:rFonts w:hint="eastAsia"/>
        </w:rPr>
      </w:pPr>
    </w:p>
    <w:p w14:paraId="6FF3170E" w14:textId="43D928B5" w:rsidR="008414D7" w:rsidRDefault="00A16C4E" w:rsidP="008414D7">
      <w:pPr>
        <w:jc w:val="left"/>
        <w:rPr>
          <w:sz w:val="24"/>
          <w:szCs w:val="24"/>
        </w:rPr>
      </w:pPr>
      <w:r>
        <w:rPr>
          <w:rFonts w:hint="eastAsia"/>
        </w:rPr>
        <w:t>目的</w:t>
      </w:r>
      <w:r w:rsidR="008414D7">
        <w:rPr>
          <w:rFonts w:hint="eastAsia"/>
        </w:rPr>
        <w:t>：</w:t>
      </w:r>
      <w:r w:rsidR="008414D7" w:rsidRPr="008414D7">
        <w:rPr>
          <w:rFonts w:hint="eastAsia"/>
          <w:sz w:val="24"/>
          <w:szCs w:val="24"/>
        </w:rPr>
        <w:t>保育園の園庭に沢山の花を育て、子ども達が花を摘んだりして遊び、花や植物に親しみを持つ。</w:t>
      </w:r>
    </w:p>
    <w:p w14:paraId="7CFB881C" w14:textId="3B9CC055" w:rsidR="00A16C4E" w:rsidRPr="008414D7" w:rsidRDefault="00A16C4E" w:rsidP="008414D7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活動の様子</w:t>
      </w:r>
    </w:p>
    <w:p w14:paraId="44B29F9B" w14:textId="7D6B9264" w:rsidR="00D753C5" w:rsidRDefault="00D753C5">
      <w:r>
        <w:rPr>
          <w:rFonts w:hint="eastAsia"/>
        </w:rPr>
        <w:t>元肥を土に混ぜた土をポットに入れ。オシロイバナの種を種を蒔く</w:t>
      </w:r>
    </w:p>
    <w:p w14:paraId="22DC149E" w14:textId="19C5D343" w:rsidR="00D753C5" w:rsidRDefault="00F018EC">
      <w:r>
        <w:rPr>
          <w:rFonts w:hint="eastAsia"/>
        </w:rPr>
        <w:t>●</w:t>
      </w:r>
      <w:r w:rsidR="00D753C5">
        <w:rPr>
          <w:rFonts w:hint="eastAsia"/>
        </w:rPr>
        <w:t>「マイガーデンマスタ」元肥用を使用。</w:t>
      </w:r>
    </w:p>
    <w:p w14:paraId="6E6C99ED" w14:textId="253ACA50" w:rsidR="00D753C5" w:rsidRDefault="00D753C5">
      <w:r>
        <w:rPr>
          <w:noProof/>
        </w:rPr>
        <w:drawing>
          <wp:inline distT="0" distB="0" distL="0" distR="0" wp14:anchorId="2D49320B" wp14:editId="0DF6CC05">
            <wp:extent cx="2743200" cy="1822886"/>
            <wp:effectExtent l="0" t="0" r="0" b="6350"/>
            <wp:docPr id="4" name="図 4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33" cy="18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FF17" w14:textId="77777777" w:rsidR="00D753C5" w:rsidRDefault="00D753C5"/>
    <w:p w14:paraId="2F4FAB02" w14:textId="2357A369" w:rsidR="00F34265" w:rsidRDefault="00D753C5">
      <w:pPr>
        <w:rPr>
          <w:noProof/>
        </w:rPr>
      </w:pPr>
      <w:r w:rsidRPr="00D753C5">
        <w:rPr>
          <w:noProof/>
        </w:rPr>
        <w:drawing>
          <wp:inline distT="0" distB="0" distL="0" distR="0" wp14:anchorId="6A3E486F" wp14:editId="09922A3B">
            <wp:extent cx="1968500" cy="1476375"/>
            <wp:effectExtent l="0" t="0" r="0" b="9525"/>
            <wp:docPr id="3" name="図 3" descr="屋外, 人, 若い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屋外, 人, 若い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97" cy="14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3C5">
        <w:rPr>
          <w:noProof/>
        </w:rPr>
        <w:drawing>
          <wp:inline distT="0" distB="0" distL="0" distR="0" wp14:anchorId="74E63DEA" wp14:editId="334F33AF">
            <wp:extent cx="1993275" cy="1495425"/>
            <wp:effectExtent l="0" t="0" r="6985" b="0"/>
            <wp:docPr id="2" name="図 2" descr="人, 子供, 少し, 屋外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人, 子供, 少し, 屋外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70" cy="15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3C5">
        <w:rPr>
          <w:noProof/>
        </w:rPr>
        <w:drawing>
          <wp:inline distT="0" distB="0" distL="0" distR="0" wp14:anchorId="66052E2C" wp14:editId="4250C14F">
            <wp:extent cx="1943101" cy="1457325"/>
            <wp:effectExtent l="0" t="0" r="0" b="9525"/>
            <wp:docPr id="1" name="図 1" descr="屋外, 人, 乗る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外, 人, 乗る, 子供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54" cy="1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0237C" w14:textId="2A12B489" w:rsidR="008A491C" w:rsidRDefault="00F34265" w:rsidP="008A491C">
      <w:r>
        <w:rPr>
          <w:noProof/>
        </w:rPr>
        <w:lastRenderedPageBreak/>
        <w:drawing>
          <wp:inline distT="0" distB="0" distL="0" distR="0" wp14:anchorId="436C037F" wp14:editId="750E70C7">
            <wp:extent cx="1762125" cy="2350538"/>
            <wp:effectExtent l="0" t="0" r="0" b="0"/>
            <wp:docPr id="6" name="図 6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カレンダー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91" cy="23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91C">
        <w:rPr>
          <w:rFonts w:hint="eastAsia"/>
          <w:noProof/>
        </w:rPr>
        <w:drawing>
          <wp:inline distT="0" distB="0" distL="0" distR="0" wp14:anchorId="45C2E17D" wp14:editId="35EEAD9E">
            <wp:extent cx="1781175" cy="2376605"/>
            <wp:effectExtent l="0" t="0" r="0" b="5080"/>
            <wp:docPr id="17" name="図 17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09" cy="23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91C">
        <w:rPr>
          <w:rFonts w:hint="eastAsia"/>
        </w:rPr>
        <w:t>●「腐葉土１9袋」</w:t>
      </w:r>
    </w:p>
    <w:p w14:paraId="1026D4AF" w14:textId="1B375369" w:rsidR="008A491C" w:rsidRDefault="00114310">
      <w:pPr>
        <w:rPr>
          <w:rFonts w:hint="eastAsia"/>
          <w:noProof/>
        </w:rPr>
      </w:pPr>
      <w:r>
        <w:rPr>
          <w:rFonts w:hint="eastAsia"/>
          <w:noProof/>
        </w:rPr>
        <w:t>雑草だらけの場所</w:t>
      </w:r>
    </w:p>
    <w:p w14:paraId="56C1A70D" w14:textId="13E7197C" w:rsidR="00C44DAE" w:rsidRDefault="00C44DAE">
      <w:r>
        <w:rPr>
          <w:noProof/>
        </w:rPr>
        <w:drawing>
          <wp:inline distT="0" distB="0" distL="0" distR="0" wp14:anchorId="19B5D279" wp14:editId="66B15CA4">
            <wp:extent cx="3461605" cy="2295525"/>
            <wp:effectExtent l="0" t="0" r="5715" b="0"/>
            <wp:docPr id="8" name="図 8" descr="屋外, 人, 少年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屋外, 人, 少年, 若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88" cy="23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966BE" w14:textId="77777777" w:rsidR="00114310" w:rsidRDefault="00114310">
      <w:pPr>
        <w:rPr>
          <w:rFonts w:hint="eastAsia"/>
        </w:rPr>
      </w:pPr>
    </w:p>
    <w:p w14:paraId="51621B28" w14:textId="0AF5D488" w:rsidR="00114310" w:rsidRPr="00114310" w:rsidRDefault="00114310">
      <w:pPr>
        <w:rPr>
          <w:rFonts w:hint="eastAsia"/>
        </w:rPr>
      </w:pPr>
      <w:r>
        <w:rPr>
          <w:rFonts w:hint="eastAsia"/>
        </w:rPr>
        <w:t>雑草を抜き取り器具で抜いていく</w:t>
      </w:r>
    </w:p>
    <w:p w14:paraId="6210D5D5" w14:textId="71B5FCFC" w:rsidR="00114310" w:rsidRDefault="00114310">
      <w:pPr>
        <w:rPr>
          <w:rFonts w:hint="eastAsia"/>
        </w:rPr>
      </w:pPr>
      <w:r>
        <w:rPr>
          <w:noProof/>
        </w:rPr>
        <w:drawing>
          <wp:inline distT="0" distB="0" distL="0" distR="0" wp14:anchorId="6DB7451B" wp14:editId="2AE31CDD">
            <wp:extent cx="2283161" cy="1514475"/>
            <wp:effectExtent l="0" t="0" r="3175" b="0"/>
            <wp:docPr id="15" name="図 15" descr="ペア, ナイ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ペア, ナイフ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85" cy="15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D35C" w14:textId="77777777" w:rsidR="00114310" w:rsidRDefault="00114310">
      <w:pPr>
        <w:rPr>
          <w:rFonts w:hint="eastAsia"/>
        </w:rPr>
      </w:pPr>
    </w:p>
    <w:p w14:paraId="7C0D4401" w14:textId="419D0307" w:rsidR="000129CF" w:rsidRDefault="00114310">
      <w:r>
        <w:rPr>
          <w:rFonts w:hint="eastAsia"/>
        </w:rPr>
        <w:t>雑草は抜いたが、</w:t>
      </w:r>
      <w:r w:rsidR="000129CF">
        <w:rPr>
          <w:rFonts w:hint="eastAsia"/>
        </w:rPr>
        <w:t>固まった土</w:t>
      </w:r>
      <w:r>
        <w:rPr>
          <w:rFonts w:hint="eastAsia"/>
        </w:rPr>
        <w:t>（写真左側）</w:t>
      </w:r>
    </w:p>
    <w:p w14:paraId="214C07A7" w14:textId="7CCE57B9" w:rsidR="00114310" w:rsidRDefault="00114310">
      <w:pPr>
        <w:rPr>
          <w:rFonts w:hint="eastAsia"/>
        </w:rPr>
      </w:pPr>
      <w:r>
        <w:rPr>
          <w:noProof/>
        </w:rPr>
        <w:drawing>
          <wp:inline distT="0" distB="0" distL="0" distR="0" wp14:anchorId="13084E0B" wp14:editId="40A6BCF6">
            <wp:extent cx="2428875" cy="1613835"/>
            <wp:effectExtent l="0" t="0" r="0" b="5715"/>
            <wp:docPr id="14" name="図 14" descr="屋外, フェンス, 草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屋外, フェンス, 草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98" cy="16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CED18" w14:textId="078B5DEA" w:rsidR="000129CF" w:rsidRDefault="000129CF">
      <w:r>
        <w:rPr>
          <w:noProof/>
        </w:rPr>
        <w:lastRenderedPageBreak/>
        <w:drawing>
          <wp:inline distT="0" distB="0" distL="0" distR="0" wp14:anchorId="7E7C2D7D" wp14:editId="6401190F">
            <wp:extent cx="3467482" cy="2300063"/>
            <wp:effectExtent l="0" t="6985" r="0" b="0"/>
            <wp:docPr id="13" name="図 13" descr="屋外, 建物, 木, 鳥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屋外, 建物, 木, 鳥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9426" cy="23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E961B" w14:textId="77777777" w:rsidR="00A16C4E" w:rsidRDefault="00A16C4E">
      <w:pPr>
        <w:rPr>
          <w:rFonts w:hint="eastAsia"/>
        </w:rPr>
      </w:pPr>
    </w:p>
    <w:p w14:paraId="2AD0C6FA" w14:textId="177B40B8" w:rsidR="00962F77" w:rsidRDefault="00962F77" w:rsidP="000129CF"/>
    <w:p w14:paraId="7F65FA2E" w14:textId="2DA194A8" w:rsidR="000129CF" w:rsidRDefault="000129CF" w:rsidP="000129CF">
      <w:r>
        <w:rPr>
          <w:rFonts w:hint="eastAsia"/>
        </w:rPr>
        <w:t>土をスコップと鍬で掘り起こしました。</w:t>
      </w:r>
    </w:p>
    <w:p w14:paraId="21FA75B8" w14:textId="40727CCA" w:rsidR="000129CF" w:rsidRDefault="000129CF">
      <w:r>
        <w:rPr>
          <w:noProof/>
        </w:rPr>
        <w:drawing>
          <wp:inline distT="0" distB="0" distL="0" distR="0" wp14:anchorId="528F4305" wp14:editId="05FD2EB5">
            <wp:extent cx="2247900" cy="1491084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34" cy="15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F77">
        <w:rPr>
          <w:noProof/>
        </w:rPr>
        <w:drawing>
          <wp:inline distT="0" distB="0" distL="0" distR="0" wp14:anchorId="01C4B2F0" wp14:editId="11BC1F12">
            <wp:extent cx="2028825" cy="1521716"/>
            <wp:effectExtent l="0" t="0" r="0" b="2540"/>
            <wp:docPr id="10" name="図 10" descr="屋外, 建物, 座る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屋外, 建物, 座る, 小さ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88" cy="15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2107" w14:textId="5F20E151" w:rsidR="000129CF" w:rsidRDefault="000129CF">
      <w:r>
        <w:rPr>
          <w:rFonts w:hint="eastAsia"/>
        </w:rPr>
        <w:t>掘り起こした土の塊をシャベルで細かく砕きました。仕上げは鍬。</w:t>
      </w:r>
    </w:p>
    <w:p w14:paraId="0B70D159" w14:textId="0A2044E6" w:rsidR="00FE36D8" w:rsidRDefault="00FE36D8">
      <w:r>
        <w:rPr>
          <w:rFonts w:hint="eastAsia"/>
        </w:rPr>
        <w:t>元肥を子どもたちが入れました。</w:t>
      </w:r>
    </w:p>
    <w:p w14:paraId="1E25A4A7" w14:textId="35FE39C4" w:rsidR="00FE36D8" w:rsidRDefault="00FE36D8">
      <w:r>
        <w:rPr>
          <w:noProof/>
        </w:rPr>
        <w:drawing>
          <wp:inline distT="0" distB="0" distL="0" distR="0" wp14:anchorId="419187F1" wp14:editId="592AEF08">
            <wp:extent cx="2295525" cy="1525232"/>
            <wp:effectExtent l="0" t="0" r="0" b="0"/>
            <wp:docPr id="16" name="図 16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93" cy="15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8847" w14:textId="77777777" w:rsidR="00114310" w:rsidRDefault="00114310"/>
    <w:p w14:paraId="54710F79" w14:textId="77777777" w:rsidR="00114310" w:rsidRDefault="00114310"/>
    <w:p w14:paraId="041EDE71" w14:textId="77777777" w:rsidR="00114310" w:rsidRDefault="00114310"/>
    <w:p w14:paraId="023E7E4A" w14:textId="77777777" w:rsidR="00114310" w:rsidRDefault="00114310"/>
    <w:p w14:paraId="6275EF3C" w14:textId="77777777" w:rsidR="00114310" w:rsidRDefault="00114310"/>
    <w:p w14:paraId="612F5F34" w14:textId="77777777" w:rsidR="00114310" w:rsidRDefault="00114310"/>
    <w:p w14:paraId="2DBBFB6C" w14:textId="77777777" w:rsidR="00114310" w:rsidRDefault="00114310"/>
    <w:p w14:paraId="59937AC8" w14:textId="1FA922A5" w:rsidR="00F34265" w:rsidRDefault="00C44DAE">
      <w:r>
        <w:rPr>
          <w:rFonts w:hint="eastAsia"/>
        </w:rPr>
        <w:lastRenderedPageBreak/>
        <w:t>「シャベル」</w:t>
      </w:r>
      <w:r w:rsidR="000129CF">
        <w:rPr>
          <w:rFonts w:hint="eastAsia"/>
        </w:rPr>
        <w:t>９本</w:t>
      </w:r>
    </w:p>
    <w:p w14:paraId="5CDA1985" w14:textId="58600EB0" w:rsidR="00C44DAE" w:rsidRDefault="000129CF">
      <w:r>
        <w:rPr>
          <w:noProof/>
        </w:rPr>
        <w:drawing>
          <wp:inline distT="0" distB="0" distL="0" distR="0" wp14:anchorId="5AA7C036" wp14:editId="14C08EEF">
            <wp:extent cx="2568102" cy="1703482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36" cy="171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265">
        <w:rPr>
          <w:rFonts w:hint="eastAsia"/>
          <w:noProof/>
        </w:rPr>
        <w:drawing>
          <wp:inline distT="0" distB="0" distL="0" distR="0" wp14:anchorId="55AEC26A" wp14:editId="74A3A64E">
            <wp:extent cx="2552425" cy="1692613"/>
            <wp:effectExtent l="0" t="0" r="635" b="3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93" cy="171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0939" w14:textId="056B214D" w:rsidR="00C44DAE" w:rsidRDefault="000129CF">
      <w:r>
        <w:rPr>
          <w:rFonts w:hint="eastAsia"/>
        </w:rPr>
        <w:t>ほぐした後は、腐葉土を混ぜました。</w:t>
      </w:r>
    </w:p>
    <w:p w14:paraId="1C9EBBFB" w14:textId="18972102" w:rsidR="00F34265" w:rsidRDefault="00C44DAE">
      <w:r>
        <w:rPr>
          <w:noProof/>
        </w:rPr>
        <w:drawing>
          <wp:inline distT="0" distB="0" distL="0" distR="0" wp14:anchorId="2BF01546" wp14:editId="3AC4360F">
            <wp:extent cx="2647950" cy="175596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39" cy="176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23BF21" wp14:editId="0E60806F">
            <wp:extent cx="2590800" cy="1718062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63" cy="173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08BD" w14:textId="3B5B6F78" w:rsidR="00C44DAE" w:rsidRDefault="00C44DAE">
      <w:r>
        <w:rPr>
          <w:rFonts w:hint="eastAsia"/>
        </w:rPr>
        <w:t>後は、オシロイバナの種を年長、年中、年少児　53名が蒔いていきます。</w:t>
      </w:r>
    </w:p>
    <w:p w14:paraId="62E42EAB" w14:textId="66DF4816" w:rsidR="00BA6A99" w:rsidRDefault="00BA6A99"/>
    <w:p w14:paraId="1EDD5866" w14:textId="1ADCF4CB" w:rsidR="00BA6A99" w:rsidRDefault="00BA6A99">
      <w:r>
        <w:rPr>
          <w:rFonts w:hint="eastAsia"/>
        </w:rPr>
        <w:t>花が咲き始めるまでは以下の２品の液肥と肥料を</w:t>
      </w:r>
      <w:r w:rsidR="00E05729">
        <w:rPr>
          <w:rFonts w:hint="eastAsia"/>
        </w:rPr>
        <w:t>定期的に</w:t>
      </w:r>
      <w:r>
        <w:rPr>
          <w:rFonts w:hint="eastAsia"/>
        </w:rPr>
        <w:t>与えて</w:t>
      </w:r>
      <w:r w:rsidR="00E05729">
        <w:rPr>
          <w:rFonts w:hint="eastAsia"/>
        </w:rPr>
        <w:t>育てていきます。</w:t>
      </w:r>
    </w:p>
    <w:p w14:paraId="51D53728" w14:textId="14A1D142" w:rsidR="00962F77" w:rsidRDefault="00BA6A99">
      <w:r>
        <w:rPr>
          <w:noProof/>
        </w:rPr>
        <w:drawing>
          <wp:inline distT="0" distB="0" distL="0" distR="0" wp14:anchorId="366385D7" wp14:editId="51EAE4E1">
            <wp:extent cx="3267075" cy="2170766"/>
            <wp:effectExtent l="0" t="0" r="0" b="1270"/>
            <wp:docPr id="19" name="図 19" descr="カレンダ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カレンダー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21" cy="217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BB64" w14:textId="6A744818" w:rsidR="00C44DAE" w:rsidRDefault="00C44DAE">
      <w:r>
        <w:rPr>
          <w:rFonts w:hint="eastAsia"/>
        </w:rPr>
        <w:t>来年の夏には花が沢山咲き、思う存分に花で遊べる園庭の出来上がりです。</w:t>
      </w:r>
    </w:p>
    <w:sectPr w:rsidR="00C44DAE" w:rsidSect="00C44DA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8988B" w14:textId="77777777" w:rsidR="00DA044E" w:rsidRDefault="00DA044E" w:rsidP="008414D7">
      <w:r>
        <w:separator/>
      </w:r>
    </w:p>
  </w:endnote>
  <w:endnote w:type="continuationSeparator" w:id="0">
    <w:p w14:paraId="4CAF0AEF" w14:textId="77777777" w:rsidR="00DA044E" w:rsidRDefault="00DA044E" w:rsidP="00841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5C659" w14:textId="77777777" w:rsidR="00DA044E" w:rsidRDefault="00DA044E" w:rsidP="008414D7">
      <w:r>
        <w:separator/>
      </w:r>
    </w:p>
  </w:footnote>
  <w:footnote w:type="continuationSeparator" w:id="0">
    <w:p w14:paraId="42238BC7" w14:textId="77777777" w:rsidR="00DA044E" w:rsidRDefault="00DA044E" w:rsidP="00841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A21A6"/>
    <w:multiLevelType w:val="hybridMultilevel"/>
    <w:tmpl w:val="FA0663EC"/>
    <w:lvl w:ilvl="0" w:tplc="866A2C5A">
      <w:start w:val="1"/>
      <w:numFmt w:val="decimalFullWidth"/>
      <w:lvlText w:val="%1，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3C5"/>
    <w:rsid w:val="000129CF"/>
    <w:rsid w:val="00114310"/>
    <w:rsid w:val="004A07B9"/>
    <w:rsid w:val="005160C7"/>
    <w:rsid w:val="008414D7"/>
    <w:rsid w:val="00854D41"/>
    <w:rsid w:val="008A491C"/>
    <w:rsid w:val="00962F77"/>
    <w:rsid w:val="00993D02"/>
    <w:rsid w:val="00A16C4E"/>
    <w:rsid w:val="00A24AB1"/>
    <w:rsid w:val="00A442A1"/>
    <w:rsid w:val="00BA6A99"/>
    <w:rsid w:val="00C44DAE"/>
    <w:rsid w:val="00C70CE6"/>
    <w:rsid w:val="00D753C5"/>
    <w:rsid w:val="00DA044E"/>
    <w:rsid w:val="00E05729"/>
    <w:rsid w:val="00F018EC"/>
    <w:rsid w:val="00F34265"/>
    <w:rsid w:val="00FE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A1E0B1"/>
  <w15:chartTrackingRefBased/>
  <w15:docId w15:val="{A1C90B75-E3D6-494B-943C-37A169599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4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14D7"/>
  </w:style>
  <w:style w:type="paragraph" w:styleId="a5">
    <w:name w:val="footer"/>
    <w:basedOn w:val="a"/>
    <w:link w:val="a6"/>
    <w:uiPriority w:val="99"/>
    <w:unhideWhenUsed/>
    <w:rsid w:val="008414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14D7"/>
  </w:style>
  <w:style w:type="paragraph" w:styleId="a7">
    <w:name w:val="List Paragraph"/>
    <w:basedOn w:val="a"/>
    <w:uiPriority w:val="34"/>
    <w:qFormat/>
    <w:rsid w:val="008414D7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A16C4E"/>
  </w:style>
  <w:style w:type="character" w:customStyle="1" w:styleId="a9">
    <w:name w:val="日付 (文字)"/>
    <w:basedOn w:val="a0"/>
    <w:link w:val="a8"/>
    <w:uiPriority w:val="99"/>
    <w:semiHidden/>
    <w:rsid w:val="00A16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小松 武志</dc:creator>
  <cp:keywords/>
  <dc:description/>
  <cp:lastModifiedBy>小松 武志</cp:lastModifiedBy>
  <cp:revision>9</cp:revision>
  <dcterms:created xsi:type="dcterms:W3CDTF">2021-10-11T02:24:00Z</dcterms:created>
  <dcterms:modified xsi:type="dcterms:W3CDTF">2021-11-02T03:20:00Z</dcterms:modified>
</cp:coreProperties>
</file>